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4C" w:rsidRDefault="001F0934" w:rsidP="004945CD">
      <w:pPr>
        <w:spacing w:after="2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inline distT="0" distB="0" distL="0" distR="0" wp14:anchorId="4D7E4D75">
            <wp:extent cx="2882871" cy="1227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10" cy="122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934" w:rsidRDefault="001F0934" w:rsidP="004945CD">
      <w:pPr>
        <w:spacing w:after="240"/>
        <w:jc w:val="center"/>
        <w:rPr>
          <w:rFonts w:ascii="Arial" w:hAnsi="Arial"/>
          <w:b/>
          <w:sz w:val="22"/>
        </w:rPr>
      </w:pPr>
    </w:p>
    <w:p w:rsidR="00D1294C" w:rsidRDefault="009F7E96" w:rsidP="004945C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</w:t>
      </w:r>
      <w:r w:rsidR="00D150A1">
        <w:rPr>
          <w:rFonts w:ascii="Arial" w:hAnsi="Arial"/>
          <w:b/>
          <w:sz w:val="22"/>
        </w:rPr>
        <w:t>OTICE OF</w:t>
      </w:r>
      <w:r w:rsidR="00D1294C">
        <w:rPr>
          <w:rFonts w:ascii="Arial" w:hAnsi="Arial"/>
          <w:b/>
          <w:sz w:val="22"/>
        </w:rPr>
        <w:t xml:space="preserve"> </w:t>
      </w:r>
      <w:r w:rsidR="001F0934">
        <w:rPr>
          <w:rFonts w:ascii="Arial" w:hAnsi="Arial"/>
          <w:b/>
          <w:sz w:val="22"/>
        </w:rPr>
        <w:t xml:space="preserve">LOCAL EMERGENCY MANAGEMENT </w:t>
      </w:r>
      <w:r w:rsidR="00AA3CD3">
        <w:rPr>
          <w:rFonts w:ascii="Arial" w:hAnsi="Arial"/>
          <w:b/>
          <w:sz w:val="22"/>
        </w:rPr>
        <w:t>COMMITTEE</w:t>
      </w:r>
      <w:r w:rsidR="00D1294C">
        <w:rPr>
          <w:rFonts w:ascii="Arial" w:hAnsi="Arial"/>
          <w:b/>
          <w:sz w:val="22"/>
        </w:rPr>
        <w:t xml:space="preserve"> MEETING</w:t>
      </w:r>
    </w:p>
    <w:p w:rsidR="00D1294C" w:rsidRPr="009F7E96" w:rsidRDefault="00D1294C" w:rsidP="004945CD">
      <w:pPr>
        <w:jc w:val="both"/>
        <w:rPr>
          <w:sz w:val="24"/>
          <w:szCs w:val="24"/>
        </w:rPr>
      </w:pPr>
    </w:p>
    <w:p w:rsidR="00D1294C" w:rsidRPr="009F7E96" w:rsidRDefault="001F0934" w:rsidP="004945CD">
      <w:pPr>
        <w:jc w:val="both"/>
        <w:rPr>
          <w:sz w:val="24"/>
          <w:szCs w:val="24"/>
        </w:rPr>
      </w:pPr>
      <w:r w:rsidRPr="009F7E96">
        <w:rPr>
          <w:sz w:val="24"/>
          <w:szCs w:val="24"/>
        </w:rPr>
        <w:t xml:space="preserve">A meeting of </w:t>
      </w:r>
      <w:r>
        <w:rPr>
          <w:sz w:val="24"/>
          <w:szCs w:val="24"/>
        </w:rPr>
        <w:t>the Local Emergency Management Committee</w:t>
      </w:r>
      <w:r w:rsidRPr="009F7E96">
        <w:rPr>
          <w:sz w:val="24"/>
          <w:szCs w:val="24"/>
        </w:rPr>
        <w:t xml:space="preserve"> will be held </w:t>
      </w:r>
      <w:r w:rsidR="00154A08">
        <w:rPr>
          <w:sz w:val="24"/>
          <w:szCs w:val="24"/>
        </w:rPr>
        <w:t xml:space="preserve">in conjunction with the Inter-Agency meeting on </w:t>
      </w:r>
      <w:r w:rsidR="000524E8">
        <w:rPr>
          <w:b/>
          <w:sz w:val="24"/>
          <w:szCs w:val="24"/>
        </w:rPr>
        <w:t>Tuesday 7 June 2016</w:t>
      </w:r>
      <w:r>
        <w:rPr>
          <w:b/>
          <w:sz w:val="24"/>
          <w:szCs w:val="24"/>
        </w:rPr>
        <w:t xml:space="preserve">, commencing at </w:t>
      </w:r>
      <w:r w:rsidR="00154A08">
        <w:rPr>
          <w:b/>
          <w:sz w:val="24"/>
          <w:szCs w:val="24"/>
        </w:rPr>
        <w:t>4.30</w:t>
      </w:r>
      <w:r w:rsidR="000524E8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 w:rsidR="000524E8">
        <w:rPr>
          <w:sz w:val="24"/>
          <w:szCs w:val="24"/>
        </w:rPr>
        <w:t>in the Council Chambers at the Shire Administration Offices.</w:t>
      </w:r>
      <w:r>
        <w:rPr>
          <w:sz w:val="24"/>
          <w:szCs w:val="24"/>
        </w:rPr>
        <w:t>.</w:t>
      </w:r>
    </w:p>
    <w:p w:rsidR="00D1294C" w:rsidRPr="009F7E96" w:rsidRDefault="00D1294C" w:rsidP="004945CD">
      <w:pPr>
        <w:jc w:val="both"/>
        <w:rPr>
          <w:sz w:val="24"/>
          <w:szCs w:val="24"/>
        </w:rPr>
      </w:pPr>
    </w:p>
    <w:p w:rsidR="00D1294C" w:rsidRPr="009F7E96" w:rsidRDefault="005D0419" w:rsidP="004945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MINUTES</w:t>
      </w:r>
      <w:r w:rsidR="009F7E96">
        <w:rPr>
          <w:b/>
          <w:sz w:val="24"/>
          <w:szCs w:val="24"/>
        </w:rPr>
        <w:t>:</w:t>
      </w:r>
    </w:p>
    <w:p w:rsidR="00D1294C" w:rsidRPr="00D0202F" w:rsidRDefault="00D1294C" w:rsidP="004945CD">
      <w:pPr>
        <w:spacing w:after="240"/>
        <w:jc w:val="both"/>
        <w:rPr>
          <w:sz w:val="24"/>
          <w:szCs w:val="24"/>
        </w:rPr>
      </w:pPr>
    </w:p>
    <w:p w:rsidR="009D598D" w:rsidRDefault="009D598D" w:rsidP="005D0419">
      <w:pPr>
        <w:pStyle w:val="NoSpacing"/>
        <w:numPr>
          <w:ilvl w:val="0"/>
          <w:numId w:val="38"/>
        </w:numPr>
        <w:rPr>
          <w:b/>
          <w:sz w:val="24"/>
          <w:szCs w:val="24"/>
        </w:rPr>
      </w:pPr>
      <w:bookmarkStart w:id="0" w:name="_Toc121545217"/>
      <w:bookmarkStart w:id="1" w:name="_Toc121557063"/>
      <w:bookmarkStart w:id="2" w:name="_Toc126739406"/>
      <w:r w:rsidRPr="005D0419">
        <w:rPr>
          <w:b/>
          <w:sz w:val="24"/>
          <w:szCs w:val="24"/>
        </w:rPr>
        <w:t>DECLARATION OF OPENING / ANNOUNCEMENT OF VISITORS</w:t>
      </w:r>
    </w:p>
    <w:p w:rsidR="005D0419" w:rsidRPr="005D0419" w:rsidRDefault="005D0419" w:rsidP="005D041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Chairperson welcomed everyone to the meeting and declared the meeting open at 4</w:t>
      </w:r>
      <w:r w:rsidR="00AE02FA">
        <w:rPr>
          <w:sz w:val="24"/>
          <w:szCs w:val="24"/>
        </w:rPr>
        <w:t>.30</w:t>
      </w:r>
      <w:r>
        <w:rPr>
          <w:sz w:val="24"/>
          <w:szCs w:val="24"/>
        </w:rPr>
        <w:t>pm.</w:t>
      </w:r>
    </w:p>
    <w:p w:rsidR="005D0419" w:rsidRPr="005D0419" w:rsidRDefault="005D0419" w:rsidP="005D0419"/>
    <w:p w:rsidR="001C3460" w:rsidRPr="00D0202F" w:rsidRDefault="001C3460" w:rsidP="005D0419">
      <w:pPr>
        <w:pStyle w:val="Heading1"/>
        <w:numPr>
          <w:ilvl w:val="0"/>
          <w:numId w:val="38"/>
        </w:numPr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21545218"/>
      <w:bookmarkStart w:id="4" w:name="_Toc121557064"/>
      <w:bookmarkStart w:id="5" w:name="_Toc126739407"/>
      <w:bookmarkEnd w:id="0"/>
      <w:bookmarkEnd w:id="1"/>
      <w:bookmarkEnd w:id="2"/>
      <w:r w:rsidRPr="00D0202F">
        <w:rPr>
          <w:rFonts w:ascii="Times New Roman" w:hAnsi="Times New Roman" w:cs="Times New Roman"/>
          <w:sz w:val="24"/>
          <w:szCs w:val="24"/>
        </w:rPr>
        <w:t>RECORD OF ATTENDANCE</w:t>
      </w:r>
      <w:r w:rsidR="001F0934">
        <w:rPr>
          <w:rFonts w:ascii="Times New Roman" w:hAnsi="Times New Roman" w:cs="Times New Roman"/>
          <w:sz w:val="24"/>
          <w:szCs w:val="24"/>
        </w:rPr>
        <w:t xml:space="preserve"> and </w:t>
      </w:r>
      <w:r w:rsidRPr="00D0202F">
        <w:rPr>
          <w:rFonts w:ascii="Times New Roman" w:hAnsi="Times New Roman" w:cs="Times New Roman"/>
          <w:sz w:val="24"/>
          <w:szCs w:val="24"/>
        </w:rPr>
        <w:t>APOL</w:t>
      </w:r>
      <w:r w:rsidR="001F0934">
        <w:rPr>
          <w:rFonts w:ascii="Times New Roman" w:hAnsi="Times New Roman" w:cs="Times New Roman"/>
          <w:sz w:val="24"/>
          <w:szCs w:val="24"/>
        </w:rPr>
        <w:t>O</w:t>
      </w:r>
      <w:r w:rsidRPr="00D0202F">
        <w:rPr>
          <w:rFonts w:ascii="Times New Roman" w:hAnsi="Times New Roman" w:cs="Times New Roman"/>
          <w:sz w:val="24"/>
          <w:szCs w:val="24"/>
        </w:rPr>
        <w:t>GIES</w:t>
      </w:r>
      <w:bookmarkEnd w:id="3"/>
      <w:bookmarkEnd w:id="4"/>
      <w:bookmarkEnd w:id="5"/>
    </w:p>
    <w:p w:rsidR="001C3460" w:rsidRPr="005D0419" w:rsidRDefault="001C3460" w:rsidP="005D0419">
      <w:pPr>
        <w:pStyle w:val="NoSpacing"/>
        <w:ind w:firstLine="720"/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Attendance</w:t>
      </w:r>
    </w:p>
    <w:p w:rsidR="00154A08" w:rsidRDefault="005D0419" w:rsidP="005D0419">
      <w:pPr>
        <w:pStyle w:val="NoSpacing"/>
        <w:ind w:firstLine="720"/>
        <w:rPr>
          <w:sz w:val="24"/>
          <w:szCs w:val="24"/>
        </w:rPr>
      </w:pPr>
      <w:r w:rsidRPr="005D0419">
        <w:rPr>
          <w:sz w:val="24"/>
          <w:szCs w:val="24"/>
        </w:rPr>
        <w:t>Graham Harris</w:t>
      </w:r>
      <w:r w:rsidRPr="005D0419">
        <w:rPr>
          <w:sz w:val="24"/>
          <w:szCs w:val="24"/>
        </w:rPr>
        <w:tab/>
      </w:r>
      <w:r w:rsidRPr="005D0419">
        <w:rPr>
          <w:sz w:val="24"/>
          <w:szCs w:val="24"/>
        </w:rPr>
        <w:tab/>
        <w:t>Chairperson</w:t>
      </w:r>
    </w:p>
    <w:p w:rsid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Dean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419">
        <w:rPr>
          <w:sz w:val="24"/>
          <w:szCs w:val="24"/>
        </w:rPr>
        <w:t>Acting Chief Executive Officer, Shire of Wiluna</w:t>
      </w:r>
    </w:p>
    <w:p w:rsid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Ardley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419">
        <w:rPr>
          <w:sz w:val="24"/>
          <w:szCs w:val="24"/>
        </w:rPr>
        <w:t>OIC Wiluna Police</w:t>
      </w:r>
    </w:p>
    <w:p w:rsidR="005D0419" w:rsidRDefault="005D0419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Wa</w:t>
      </w:r>
      <w:r w:rsidR="00AE02FA">
        <w:rPr>
          <w:sz w:val="24"/>
          <w:szCs w:val="24"/>
        </w:rPr>
        <w:t>de Bloffwitch</w:t>
      </w:r>
      <w:r w:rsidR="00AE02FA">
        <w:rPr>
          <w:sz w:val="24"/>
          <w:szCs w:val="24"/>
        </w:rPr>
        <w:tab/>
      </w:r>
      <w:r>
        <w:rPr>
          <w:sz w:val="24"/>
          <w:szCs w:val="24"/>
        </w:rPr>
        <w:t>NAHS Representative</w:t>
      </w:r>
    </w:p>
    <w:p w:rsid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Adriano Truscott</w:t>
      </w:r>
      <w:r>
        <w:rPr>
          <w:sz w:val="24"/>
          <w:szCs w:val="24"/>
        </w:rPr>
        <w:tab/>
      </w:r>
      <w:r w:rsidR="005D0419">
        <w:rPr>
          <w:sz w:val="24"/>
          <w:szCs w:val="24"/>
        </w:rPr>
        <w:t>WRCS Representative</w:t>
      </w:r>
    </w:p>
    <w:p w:rsid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Lisa Lockyer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419">
        <w:rPr>
          <w:sz w:val="24"/>
          <w:szCs w:val="24"/>
        </w:rPr>
        <w:t>DCP Representative</w:t>
      </w:r>
    </w:p>
    <w:p w:rsid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Brad Warnock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419">
        <w:rPr>
          <w:sz w:val="24"/>
          <w:szCs w:val="24"/>
        </w:rPr>
        <w:t>Blackham Resources Representative</w:t>
      </w:r>
    </w:p>
    <w:p w:rsid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Josh Collard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D0419">
        <w:rPr>
          <w:sz w:val="24"/>
          <w:szCs w:val="24"/>
        </w:rPr>
        <w:t>Wirrpanda</w:t>
      </w:r>
      <w:proofErr w:type="spellEnd"/>
      <w:r w:rsidR="005D0419">
        <w:rPr>
          <w:sz w:val="24"/>
          <w:szCs w:val="24"/>
        </w:rPr>
        <w:t xml:space="preserve"> Foundation Representative</w:t>
      </w:r>
    </w:p>
    <w:p w:rsid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Dean Siddons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419">
        <w:rPr>
          <w:sz w:val="24"/>
          <w:szCs w:val="24"/>
        </w:rPr>
        <w:t>Northern Star Resources Representative</w:t>
      </w:r>
      <w:r>
        <w:rPr>
          <w:sz w:val="24"/>
          <w:szCs w:val="24"/>
        </w:rPr>
        <w:t xml:space="preserve"> (arrived at 5.00pm)</w:t>
      </w:r>
    </w:p>
    <w:p w:rsid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Mick </w:t>
      </w:r>
      <w:proofErr w:type="spellStart"/>
      <w:r>
        <w:rPr>
          <w:sz w:val="24"/>
          <w:szCs w:val="24"/>
        </w:rPr>
        <w:t>Towler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419">
        <w:rPr>
          <w:sz w:val="24"/>
          <w:szCs w:val="24"/>
        </w:rPr>
        <w:t>Northern Star Resources Representative</w:t>
      </w:r>
      <w:r>
        <w:rPr>
          <w:sz w:val="24"/>
          <w:szCs w:val="24"/>
        </w:rPr>
        <w:t xml:space="preserve"> (arrived at 5.00pm)</w:t>
      </w:r>
    </w:p>
    <w:p w:rsidR="005D0419" w:rsidRPr="005D0419" w:rsidRDefault="00AE02FA" w:rsidP="005D04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Katrina Boylan</w:t>
      </w:r>
      <w:r>
        <w:rPr>
          <w:sz w:val="24"/>
          <w:szCs w:val="24"/>
        </w:rPr>
        <w:tab/>
      </w:r>
      <w:r w:rsidR="005D0419">
        <w:rPr>
          <w:sz w:val="24"/>
          <w:szCs w:val="24"/>
        </w:rPr>
        <w:t>Senior Administration Officer, Shire of Wiluna</w:t>
      </w:r>
    </w:p>
    <w:p w:rsidR="005D0419" w:rsidRPr="005D0419" w:rsidRDefault="005D0419" w:rsidP="005D0419">
      <w:pPr>
        <w:pStyle w:val="NoSpacing"/>
        <w:rPr>
          <w:sz w:val="24"/>
          <w:szCs w:val="24"/>
        </w:rPr>
      </w:pPr>
    </w:p>
    <w:p w:rsidR="00154A08" w:rsidRPr="00D0202F" w:rsidRDefault="00154A08" w:rsidP="005D0419">
      <w:pPr>
        <w:pStyle w:val="NoSpacing"/>
        <w:rPr>
          <w:b/>
        </w:rPr>
      </w:pPr>
    </w:p>
    <w:p w:rsidR="00C04876" w:rsidRPr="00C04876" w:rsidRDefault="001C3460" w:rsidP="00C04876">
      <w:pPr>
        <w:pStyle w:val="NoSpacing"/>
        <w:ind w:firstLine="720"/>
        <w:rPr>
          <w:b/>
          <w:sz w:val="24"/>
          <w:szCs w:val="24"/>
        </w:rPr>
      </w:pPr>
      <w:r w:rsidRPr="00C04876">
        <w:rPr>
          <w:b/>
          <w:sz w:val="24"/>
          <w:szCs w:val="24"/>
        </w:rPr>
        <w:t>Apologies</w:t>
      </w:r>
    </w:p>
    <w:p w:rsidR="00154A08" w:rsidRPr="00C04876" w:rsidRDefault="00C04876" w:rsidP="00C04876">
      <w:pPr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Chris Webb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Councillor, Shire of Wiluna</w:t>
      </w:r>
    </w:p>
    <w:p w:rsidR="00D7061E" w:rsidRDefault="00D7061E" w:rsidP="005D0419">
      <w:pPr>
        <w:pStyle w:val="Heading1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1545223"/>
      <w:bookmarkStart w:id="7" w:name="_Toc121557069"/>
      <w:bookmarkStart w:id="8" w:name="_Toc126739415"/>
      <w:r w:rsidRPr="00D0202F">
        <w:rPr>
          <w:rFonts w:ascii="Times New Roman" w:hAnsi="Times New Roman" w:cs="Times New Roman"/>
          <w:sz w:val="24"/>
          <w:szCs w:val="24"/>
        </w:rPr>
        <w:t>CONFIRMATION OF MINUTES OF PREVIOUS MEETINGS</w:t>
      </w:r>
      <w:bookmarkEnd w:id="6"/>
      <w:bookmarkEnd w:id="7"/>
      <w:bookmarkEnd w:id="8"/>
    </w:p>
    <w:p w:rsidR="001F0934" w:rsidRPr="00C04876" w:rsidRDefault="001F0934" w:rsidP="001F0934">
      <w:pPr>
        <w:ind w:left="720"/>
        <w:rPr>
          <w:sz w:val="24"/>
          <w:szCs w:val="24"/>
        </w:rPr>
      </w:pPr>
      <w:r w:rsidRPr="00C04876">
        <w:rPr>
          <w:sz w:val="24"/>
          <w:szCs w:val="24"/>
        </w:rPr>
        <w:t xml:space="preserve">3.1 Minutes of the LEMC meeting held </w:t>
      </w:r>
      <w:r w:rsidR="002747FC" w:rsidRPr="00C04876">
        <w:rPr>
          <w:sz w:val="24"/>
          <w:szCs w:val="24"/>
        </w:rPr>
        <w:t>23 March 2016.</w:t>
      </w:r>
    </w:p>
    <w:p w:rsidR="00C04876" w:rsidRPr="001F0934" w:rsidRDefault="00C04876" w:rsidP="001F0934">
      <w:pPr>
        <w:ind w:left="720"/>
      </w:pPr>
    </w:p>
    <w:p w:rsidR="00EC3A3A" w:rsidRDefault="00C04876" w:rsidP="00EC3A3A">
      <w:pPr>
        <w:pStyle w:val="Heading1"/>
        <w:spacing w:before="0"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The Minutes of the Meeting held on 23 March 2016 were accepted as a true and accurate record of that meeting.</w:t>
      </w:r>
    </w:p>
    <w:p w:rsidR="00C04876" w:rsidRPr="00C04876" w:rsidRDefault="00C04876" w:rsidP="00C04876"/>
    <w:p w:rsidR="00AA3CD3" w:rsidRDefault="00AA3CD3" w:rsidP="005D0419">
      <w:pPr>
        <w:pStyle w:val="ListParagraph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BUSINESS ARISING FROM THE PREVIOUS MINUTES</w:t>
      </w:r>
    </w:p>
    <w:p w:rsidR="00AA3CD3" w:rsidRPr="00C04876" w:rsidRDefault="0072437F" w:rsidP="00AA3C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Nil</w:t>
      </w:r>
    </w:p>
    <w:p w:rsidR="00C04876" w:rsidRDefault="00C04876" w:rsidP="00AA3CD3">
      <w:pPr>
        <w:pStyle w:val="ListParagraph"/>
        <w:rPr>
          <w:b/>
          <w:sz w:val="24"/>
          <w:szCs w:val="24"/>
        </w:rPr>
      </w:pPr>
    </w:p>
    <w:p w:rsidR="00C04876" w:rsidRPr="00AA3CD3" w:rsidRDefault="00C04876" w:rsidP="00AA3CD3">
      <w:pPr>
        <w:pStyle w:val="ListParagraph"/>
        <w:rPr>
          <w:b/>
          <w:sz w:val="24"/>
          <w:szCs w:val="24"/>
        </w:rPr>
      </w:pPr>
    </w:p>
    <w:p w:rsidR="00FE1521" w:rsidRDefault="001F0934" w:rsidP="005D0419">
      <w:pPr>
        <w:pStyle w:val="ListParagraph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INFORMATION REPORT</w:t>
      </w:r>
      <w:r w:rsidR="002747F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FROM CEO</w:t>
      </w:r>
    </w:p>
    <w:p w:rsidR="001F0934" w:rsidRDefault="002747FC" w:rsidP="001F093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5.1 Pre-Emergency Evacuation Planning &amp; Remote Medical Retrievals</w:t>
      </w:r>
    </w:p>
    <w:p w:rsidR="00C04876" w:rsidRDefault="00C04876" w:rsidP="001F0934">
      <w:pPr>
        <w:ind w:left="720"/>
        <w:jc w:val="both"/>
        <w:rPr>
          <w:sz w:val="24"/>
          <w:szCs w:val="24"/>
        </w:rPr>
      </w:pPr>
    </w:p>
    <w:p w:rsidR="00C04876" w:rsidRDefault="0072437F" w:rsidP="001F093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email from Yvette </w:t>
      </w:r>
      <w:proofErr w:type="spellStart"/>
      <w:r>
        <w:rPr>
          <w:sz w:val="24"/>
          <w:szCs w:val="24"/>
        </w:rPr>
        <w:t>Grigg</w:t>
      </w:r>
      <w:proofErr w:type="spellEnd"/>
      <w:r>
        <w:rPr>
          <w:sz w:val="24"/>
          <w:szCs w:val="24"/>
        </w:rPr>
        <w:t xml:space="preserve"> (District EM Advisor/SEMC Secretariat) was circulated.  There was a general discussion and it was proposed that </w:t>
      </w:r>
      <w:r w:rsidR="00C04876">
        <w:rPr>
          <w:sz w:val="24"/>
          <w:szCs w:val="24"/>
        </w:rPr>
        <w:t>Pastoralists be advised to maintain their airstrips</w:t>
      </w:r>
      <w:r>
        <w:rPr>
          <w:sz w:val="24"/>
          <w:szCs w:val="24"/>
        </w:rPr>
        <w:t>, advice available on the RFDS website.</w:t>
      </w:r>
    </w:p>
    <w:p w:rsidR="0072437F" w:rsidRDefault="0072437F" w:rsidP="001F0934">
      <w:pPr>
        <w:ind w:left="720"/>
        <w:jc w:val="both"/>
        <w:rPr>
          <w:sz w:val="24"/>
          <w:szCs w:val="24"/>
        </w:rPr>
      </w:pPr>
    </w:p>
    <w:p w:rsidR="001F0934" w:rsidRDefault="0072437F" w:rsidP="001F093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2D6733">
        <w:rPr>
          <w:sz w:val="24"/>
          <w:szCs w:val="24"/>
        </w:rPr>
        <w:t xml:space="preserve"> Goldfields Esperance DEMC – LEMC Exercising and Exercise Reporting</w:t>
      </w:r>
    </w:p>
    <w:p w:rsidR="0072437F" w:rsidRDefault="0072437F" w:rsidP="001F0934">
      <w:pPr>
        <w:ind w:left="720"/>
        <w:jc w:val="both"/>
        <w:rPr>
          <w:sz w:val="24"/>
          <w:szCs w:val="24"/>
        </w:rPr>
      </w:pPr>
    </w:p>
    <w:p w:rsidR="00BB2274" w:rsidRDefault="00BB2274" w:rsidP="001F093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letter from Goldfields-Esperance District Emergency Management Committee was tabled.</w:t>
      </w:r>
    </w:p>
    <w:p w:rsidR="00BB2274" w:rsidRPr="001F0934" w:rsidRDefault="00BB2274" w:rsidP="001F0934">
      <w:pPr>
        <w:ind w:left="720"/>
        <w:jc w:val="both"/>
        <w:rPr>
          <w:sz w:val="24"/>
          <w:szCs w:val="24"/>
        </w:rPr>
      </w:pPr>
    </w:p>
    <w:p w:rsidR="001F0934" w:rsidRDefault="0072437F" w:rsidP="001F093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2D6733">
        <w:rPr>
          <w:sz w:val="24"/>
          <w:szCs w:val="24"/>
        </w:rPr>
        <w:t xml:space="preserve"> Consultation Draft of Revised Local Emergency Management Arrangements</w:t>
      </w:r>
    </w:p>
    <w:p w:rsidR="00B7779D" w:rsidRDefault="00B7779D" w:rsidP="00B7779D">
      <w:pPr>
        <w:rPr>
          <w:sz w:val="24"/>
          <w:szCs w:val="24"/>
        </w:rPr>
      </w:pPr>
    </w:p>
    <w:p w:rsidR="00B7779D" w:rsidRDefault="00B7779D" w:rsidP="00B7779D">
      <w:pPr>
        <w:ind w:left="709"/>
        <w:rPr>
          <w:sz w:val="24"/>
          <w:szCs w:val="24"/>
        </w:rPr>
      </w:pPr>
      <w:r>
        <w:rPr>
          <w:sz w:val="24"/>
          <w:szCs w:val="24"/>
        </w:rPr>
        <w:t>T</w:t>
      </w:r>
      <w:r w:rsidRPr="00B7779D">
        <w:rPr>
          <w:sz w:val="24"/>
          <w:szCs w:val="24"/>
        </w:rPr>
        <w:t xml:space="preserve">he draft Local Emergency Management arrangements </w:t>
      </w:r>
      <w:r>
        <w:rPr>
          <w:sz w:val="24"/>
          <w:szCs w:val="24"/>
        </w:rPr>
        <w:t xml:space="preserve">was discussed </w:t>
      </w:r>
      <w:bookmarkStart w:id="9" w:name="_GoBack"/>
      <w:bookmarkEnd w:id="9"/>
      <w:r w:rsidRPr="00B7779D">
        <w:rPr>
          <w:sz w:val="24"/>
          <w:szCs w:val="24"/>
        </w:rPr>
        <w:t xml:space="preserve">and that all should provide the shire with feedback within two weeks and that these would be incorporated into the draft – unless the amendments were significant the draft would become the final.  If the amendments were significant it would be circulated by email before being finalised </w:t>
      </w:r>
    </w:p>
    <w:p w:rsidR="00B7779D" w:rsidRPr="00B7779D" w:rsidRDefault="00B7779D" w:rsidP="00B7779D">
      <w:pPr>
        <w:rPr>
          <w:sz w:val="24"/>
          <w:szCs w:val="24"/>
        </w:rPr>
      </w:pPr>
    </w:p>
    <w:p w:rsidR="001F0934" w:rsidRPr="001F0934" w:rsidRDefault="002D6733" w:rsidP="001F093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5.3 Exercise</w:t>
      </w:r>
    </w:p>
    <w:p w:rsidR="001F0934" w:rsidRDefault="001F0934" w:rsidP="001F0934">
      <w:pPr>
        <w:ind w:left="720"/>
        <w:jc w:val="both"/>
        <w:rPr>
          <w:b/>
          <w:sz w:val="24"/>
          <w:szCs w:val="24"/>
        </w:rPr>
      </w:pPr>
    </w:p>
    <w:p w:rsidR="00BB2274" w:rsidRDefault="00BB2274" w:rsidP="00BB2274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Tex</w:t>
      </w:r>
      <w:proofErr w:type="spellEnd"/>
      <w:r>
        <w:rPr>
          <w:sz w:val="24"/>
          <w:szCs w:val="24"/>
        </w:rPr>
        <w:t xml:space="preserve"> McPherson to be contacted in relation to running a field and desktop exercise.</w:t>
      </w:r>
    </w:p>
    <w:p w:rsidR="00BB2274" w:rsidRPr="001F0934" w:rsidRDefault="00BB2274" w:rsidP="001F0934">
      <w:pPr>
        <w:ind w:left="720"/>
        <w:jc w:val="both"/>
        <w:rPr>
          <w:b/>
          <w:sz w:val="24"/>
          <w:szCs w:val="24"/>
        </w:rPr>
      </w:pPr>
    </w:p>
    <w:p w:rsidR="00FE1521" w:rsidRDefault="00FE1521" w:rsidP="005D0419">
      <w:pPr>
        <w:pStyle w:val="ListParagraph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GENERAL BUSINESS</w:t>
      </w:r>
    </w:p>
    <w:p w:rsidR="006E1491" w:rsidRDefault="006E1491" w:rsidP="006E1491">
      <w:pPr>
        <w:ind w:left="360"/>
        <w:jc w:val="both"/>
        <w:rPr>
          <w:b/>
          <w:sz w:val="24"/>
          <w:szCs w:val="24"/>
        </w:rPr>
      </w:pPr>
    </w:p>
    <w:p w:rsidR="006E1491" w:rsidRPr="006E1491" w:rsidRDefault="006E1491" w:rsidP="006E14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Contacts &amp; Resources Register was passed out to attendees and agencies to update with any changes and return to the Shire Administration Officer for compiling into a current register.</w:t>
      </w:r>
    </w:p>
    <w:p w:rsidR="00FE1521" w:rsidRDefault="00FE1521" w:rsidP="004945CD">
      <w:pPr>
        <w:jc w:val="both"/>
        <w:rPr>
          <w:b/>
          <w:sz w:val="24"/>
          <w:szCs w:val="24"/>
        </w:rPr>
      </w:pPr>
    </w:p>
    <w:p w:rsidR="00682F41" w:rsidRPr="006E1491" w:rsidRDefault="00682F41" w:rsidP="006E1491">
      <w:pPr>
        <w:pStyle w:val="ListParagraph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6E1491">
        <w:rPr>
          <w:b/>
          <w:sz w:val="24"/>
          <w:szCs w:val="24"/>
        </w:rPr>
        <w:t>CLOSURE OF MEETING</w:t>
      </w:r>
    </w:p>
    <w:p w:rsidR="006E1491" w:rsidRPr="006E1491" w:rsidRDefault="006E1491" w:rsidP="006E149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Chairperson closed the meeting at 5.10pm.</w:t>
      </w:r>
    </w:p>
    <w:p w:rsidR="00682F41" w:rsidRPr="0059364A" w:rsidRDefault="00682F41" w:rsidP="004945CD">
      <w:pPr>
        <w:ind w:hanging="540"/>
        <w:jc w:val="both"/>
        <w:rPr>
          <w:sz w:val="24"/>
          <w:szCs w:val="24"/>
        </w:rPr>
      </w:pPr>
    </w:p>
    <w:p w:rsidR="00682F41" w:rsidRPr="0059364A" w:rsidRDefault="00682F41" w:rsidP="004945CD">
      <w:pPr>
        <w:ind w:hanging="540"/>
        <w:jc w:val="both"/>
        <w:rPr>
          <w:sz w:val="24"/>
          <w:szCs w:val="24"/>
        </w:rPr>
      </w:pPr>
    </w:p>
    <w:sectPr w:rsidR="00682F41" w:rsidRPr="0059364A" w:rsidSect="000524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94" w:rsidRDefault="00746C94">
      <w:r>
        <w:separator/>
      </w:r>
    </w:p>
  </w:endnote>
  <w:endnote w:type="continuationSeparator" w:id="0">
    <w:p w:rsidR="00746C94" w:rsidRDefault="0074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94" w:rsidRDefault="00746C94">
      <w:r>
        <w:separator/>
      </w:r>
    </w:p>
  </w:footnote>
  <w:footnote w:type="continuationSeparator" w:id="0">
    <w:p w:rsidR="00746C94" w:rsidRDefault="0074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0B"/>
    <w:multiLevelType w:val="hybridMultilevel"/>
    <w:tmpl w:val="6EA2B9E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7309F"/>
    <w:multiLevelType w:val="hybridMultilevel"/>
    <w:tmpl w:val="F3EEB3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B81C92"/>
    <w:multiLevelType w:val="hybridMultilevel"/>
    <w:tmpl w:val="740428AC"/>
    <w:lvl w:ilvl="0" w:tplc="D07E12BE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47534"/>
    <w:multiLevelType w:val="hybridMultilevel"/>
    <w:tmpl w:val="5314B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3518"/>
    <w:multiLevelType w:val="hybridMultilevel"/>
    <w:tmpl w:val="4D3C713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117690"/>
    <w:multiLevelType w:val="hybridMultilevel"/>
    <w:tmpl w:val="0BA4F3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C67CF"/>
    <w:multiLevelType w:val="hybridMultilevel"/>
    <w:tmpl w:val="5AF4A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A207D"/>
    <w:multiLevelType w:val="hybridMultilevel"/>
    <w:tmpl w:val="04800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87058"/>
    <w:multiLevelType w:val="multilevel"/>
    <w:tmpl w:val="5A98E01A"/>
    <w:lvl w:ilvl="0">
      <w:start w:val="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7"/>
        </w:tabs>
        <w:ind w:left="9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9">
    <w:nsid w:val="209A5FE9"/>
    <w:multiLevelType w:val="hybridMultilevel"/>
    <w:tmpl w:val="8D3015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85B77"/>
    <w:multiLevelType w:val="hybridMultilevel"/>
    <w:tmpl w:val="B94045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07389"/>
    <w:multiLevelType w:val="hybridMultilevel"/>
    <w:tmpl w:val="2020BC9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A7487"/>
    <w:multiLevelType w:val="hybridMultilevel"/>
    <w:tmpl w:val="7D8623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34FF5"/>
    <w:multiLevelType w:val="hybridMultilevel"/>
    <w:tmpl w:val="997EF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94556"/>
    <w:multiLevelType w:val="hybridMultilevel"/>
    <w:tmpl w:val="5036C160"/>
    <w:lvl w:ilvl="0" w:tplc="281C3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E1901"/>
    <w:multiLevelType w:val="multilevel"/>
    <w:tmpl w:val="D100AE32"/>
    <w:lvl w:ilvl="0">
      <w:start w:val="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16">
    <w:nsid w:val="39A40F92"/>
    <w:multiLevelType w:val="hybridMultilevel"/>
    <w:tmpl w:val="3B9092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47293"/>
    <w:multiLevelType w:val="hybridMultilevel"/>
    <w:tmpl w:val="597443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8213C"/>
    <w:multiLevelType w:val="hybridMultilevel"/>
    <w:tmpl w:val="4BF8BD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D0C1B"/>
    <w:multiLevelType w:val="hybridMultilevel"/>
    <w:tmpl w:val="227EB3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84414"/>
    <w:multiLevelType w:val="hybridMultilevel"/>
    <w:tmpl w:val="0DBC63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606B11"/>
    <w:multiLevelType w:val="hybridMultilevel"/>
    <w:tmpl w:val="5AC0E6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B81468"/>
    <w:multiLevelType w:val="hybridMultilevel"/>
    <w:tmpl w:val="FEB612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50452F"/>
    <w:multiLevelType w:val="singleLevel"/>
    <w:tmpl w:val="CA52439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9532E0"/>
    <w:multiLevelType w:val="hybridMultilevel"/>
    <w:tmpl w:val="5036AD86"/>
    <w:lvl w:ilvl="0" w:tplc="7B002A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B8E825B4">
      <w:numFmt w:val="none"/>
      <w:lvlText w:val=""/>
      <w:lvlJc w:val="left"/>
      <w:pPr>
        <w:tabs>
          <w:tab w:val="num" w:pos="360"/>
        </w:tabs>
      </w:pPr>
    </w:lvl>
    <w:lvl w:ilvl="2" w:tplc="D81C2CBA">
      <w:numFmt w:val="none"/>
      <w:lvlText w:val=""/>
      <w:lvlJc w:val="left"/>
      <w:pPr>
        <w:tabs>
          <w:tab w:val="num" w:pos="360"/>
        </w:tabs>
      </w:pPr>
    </w:lvl>
    <w:lvl w:ilvl="3" w:tplc="60DC76E2">
      <w:numFmt w:val="none"/>
      <w:lvlText w:val=""/>
      <w:lvlJc w:val="left"/>
      <w:pPr>
        <w:tabs>
          <w:tab w:val="num" w:pos="360"/>
        </w:tabs>
      </w:pPr>
    </w:lvl>
    <w:lvl w:ilvl="4" w:tplc="1D9435F8">
      <w:numFmt w:val="none"/>
      <w:lvlText w:val=""/>
      <w:lvlJc w:val="left"/>
      <w:pPr>
        <w:tabs>
          <w:tab w:val="num" w:pos="360"/>
        </w:tabs>
      </w:pPr>
    </w:lvl>
    <w:lvl w:ilvl="5" w:tplc="ED52F020">
      <w:numFmt w:val="none"/>
      <w:lvlText w:val=""/>
      <w:lvlJc w:val="left"/>
      <w:pPr>
        <w:tabs>
          <w:tab w:val="num" w:pos="360"/>
        </w:tabs>
      </w:pPr>
    </w:lvl>
    <w:lvl w:ilvl="6" w:tplc="826E5C02">
      <w:numFmt w:val="none"/>
      <w:lvlText w:val=""/>
      <w:lvlJc w:val="left"/>
      <w:pPr>
        <w:tabs>
          <w:tab w:val="num" w:pos="360"/>
        </w:tabs>
      </w:pPr>
    </w:lvl>
    <w:lvl w:ilvl="7" w:tplc="1A0A42E2">
      <w:numFmt w:val="none"/>
      <w:lvlText w:val=""/>
      <w:lvlJc w:val="left"/>
      <w:pPr>
        <w:tabs>
          <w:tab w:val="num" w:pos="360"/>
        </w:tabs>
      </w:pPr>
    </w:lvl>
    <w:lvl w:ilvl="8" w:tplc="3FD670D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19933C5"/>
    <w:multiLevelType w:val="hybridMultilevel"/>
    <w:tmpl w:val="8BF845E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5E157F"/>
    <w:multiLevelType w:val="hybridMultilevel"/>
    <w:tmpl w:val="25A23A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279C6"/>
    <w:multiLevelType w:val="hybridMultilevel"/>
    <w:tmpl w:val="E31683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053B4"/>
    <w:multiLevelType w:val="hybridMultilevel"/>
    <w:tmpl w:val="D764B75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53AE4"/>
    <w:multiLevelType w:val="hybridMultilevel"/>
    <w:tmpl w:val="842879C4"/>
    <w:lvl w:ilvl="0" w:tplc="D9E8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0C7194"/>
    <w:multiLevelType w:val="hybridMultilevel"/>
    <w:tmpl w:val="170C78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753187"/>
    <w:multiLevelType w:val="hybridMultilevel"/>
    <w:tmpl w:val="A54E4D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6B7634"/>
    <w:multiLevelType w:val="hybridMultilevel"/>
    <w:tmpl w:val="0210746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49C4FDD"/>
    <w:multiLevelType w:val="multilevel"/>
    <w:tmpl w:val="0972AB56"/>
    <w:lvl w:ilvl="0">
      <w:start w:val="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7"/>
        </w:tabs>
        <w:ind w:left="9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34">
    <w:nsid w:val="78EE1116"/>
    <w:multiLevelType w:val="hybridMultilevel"/>
    <w:tmpl w:val="B55E4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0166FE"/>
    <w:multiLevelType w:val="hybridMultilevel"/>
    <w:tmpl w:val="A72247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01021"/>
    <w:multiLevelType w:val="hybridMultilevel"/>
    <w:tmpl w:val="D0B09220"/>
    <w:lvl w:ilvl="0" w:tplc="281C3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A602D"/>
    <w:multiLevelType w:val="hybridMultilevel"/>
    <w:tmpl w:val="C414DE76"/>
    <w:lvl w:ilvl="0" w:tplc="281C3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3"/>
  </w:num>
  <w:num w:numId="4">
    <w:abstractNumId w:val="15"/>
  </w:num>
  <w:num w:numId="5">
    <w:abstractNumId w:val="14"/>
  </w:num>
  <w:num w:numId="6">
    <w:abstractNumId w:val="37"/>
  </w:num>
  <w:num w:numId="7">
    <w:abstractNumId w:val="36"/>
  </w:num>
  <w:num w:numId="8">
    <w:abstractNumId w:val="23"/>
  </w:num>
  <w:num w:numId="9">
    <w:abstractNumId w:val="2"/>
  </w:num>
  <w:num w:numId="10">
    <w:abstractNumId w:val="6"/>
  </w:num>
  <w:num w:numId="11">
    <w:abstractNumId w:val="10"/>
  </w:num>
  <w:num w:numId="12">
    <w:abstractNumId w:val="27"/>
  </w:num>
  <w:num w:numId="13">
    <w:abstractNumId w:val="17"/>
  </w:num>
  <w:num w:numId="14">
    <w:abstractNumId w:val="29"/>
  </w:num>
  <w:num w:numId="15">
    <w:abstractNumId w:val="34"/>
  </w:num>
  <w:num w:numId="16">
    <w:abstractNumId w:val="19"/>
  </w:num>
  <w:num w:numId="17">
    <w:abstractNumId w:val="11"/>
  </w:num>
  <w:num w:numId="18">
    <w:abstractNumId w:val="28"/>
  </w:num>
  <w:num w:numId="19">
    <w:abstractNumId w:val="35"/>
  </w:num>
  <w:num w:numId="20">
    <w:abstractNumId w:val="25"/>
  </w:num>
  <w:num w:numId="21">
    <w:abstractNumId w:val="12"/>
  </w:num>
  <w:num w:numId="22">
    <w:abstractNumId w:val="0"/>
  </w:num>
  <w:num w:numId="23">
    <w:abstractNumId w:val="16"/>
  </w:num>
  <w:num w:numId="24">
    <w:abstractNumId w:val="26"/>
  </w:num>
  <w:num w:numId="25">
    <w:abstractNumId w:val="20"/>
  </w:num>
  <w:num w:numId="26">
    <w:abstractNumId w:val="7"/>
  </w:num>
  <w:num w:numId="27">
    <w:abstractNumId w:val="5"/>
  </w:num>
  <w:num w:numId="28">
    <w:abstractNumId w:val="4"/>
  </w:num>
  <w:num w:numId="29">
    <w:abstractNumId w:val="9"/>
  </w:num>
  <w:num w:numId="30">
    <w:abstractNumId w:val="13"/>
  </w:num>
  <w:num w:numId="31">
    <w:abstractNumId w:val="18"/>
  </w:num>
  <w:num w:numId="32">
    <w:abstractNumId w:val="32"/>
  </w:num>
  <w:num w:numId="33">
    <w:abstractNumId w:val="21"/>
  </w:num>
  <w:num w:numId="34">
    <w:abstractNumId w:val="1"/>
  </w:num>
  <w:num w:numId="35">
    <w:abstractNumId w:val="31"/>
  </w:num>
  <w:num w:numId="36">
    <w:abstractNumId w:val="22"/>
  </w:num>
  <w:num w:numId="37">
    <w:abstractNumId w:val="30"/>
  </w:num>
  <w:num w:numId="3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1"/>
    <w:rsid w:val="00002BEE"/>
    <w:rsid w:val="000061AE"/>
    <w:rsid w:val="000065DB"/>
    <w:rsid w:val="00007367"/>
    <w:rsid w:val="00007C02"/>
    <w:rsid w:val="00007C1F"/>
    <w:rsid w:val="00011FC3"/>
    <w:rsid w:val="00015A05"/>
    <w:rsid w:val="0002014E"/>
    <w:rsid w:val="00022F28"/>
    <w:rsid w:val="00025BE8"/>
    <w:rsid w:val="00033608"/>
    <w:rsid w:val="00033CD0"/>
    <w:rsid w:val="00035090"/>
    <w:rsid w:val="00043F43"/>
    <w:rsid w:val="00046204"/>
    <w:rsid w:val="000524E8"/>
    <w:rsid w:val="00052ECE"/>
    <w:rsid w:val="00054372"/>
    <w:rsid w:val="00057D6C"/>
    <w:rsid w:val="00073236"/>
    <w:rsid w:val="0007461C"/>
    <w:rsid w:val="0007618F"/>
    <w:rsid w:val="00083447"/>
    <w:rsid w:val="000840BD"/>
    <w:rsid w:val="000946B0"/>
    <w:rsid w:val="000A65C9"/>
    <w:rsid w:val="000B06F4"/>
    <w:rsid w:val="000B374C"/>
    <w:rsid w:val="000B38E9"/>
    <w:rsid w:val="000C4252"/>
    <w:rsid w:val="000C7EAB"/>
    <w:rsid w:val="000D240F"/>
    <w:rsid w:val="000D3F12"/>
    <w:rsid w:val="000D6509"/>
    <w:rsid w:val="000D75D4"/>
    <w:rsid w:val="000E070E"/>
    <w:rsid w:val="000E1E5D"/>
    <w:rsid w:val="000E48C1"/>
    <w:rsid w:val="000E54C2"/>
    <w:rsid w:val="000F2AED"/>
    <w:rsid w:val="000F3ACA"/>
    <w:rsid w:val="000F6960"/>
    <w:rsid w:val="00102577"/>
    <w:rsid w:val="0010358A"/>
    <w:rsid w:val="001107C5"/>
    <w:rsid w:val="0011084E"/>
    <w:rsid w:val="00115246"/>
    <w:rsid w:val="0012347B"/>
    <w:rsid w:val="00125BAD"/>
    <w:rsid w:val="0012754D"/>
    <w:rsid w:val="00127D6F"/>
    <w:rsid w:val="0013290D"/>
    <w:rsid w:val="00146A38"/>
    <w:rsid w:val="001476BF"/>
    <w:rsid w:val="00153275"/>
    <w:rsid w:val="0015345C"/>
    <w:rsid w:val="00153704"/>
    <w:rsid w:val="00154A08"/>
    <w:rsid w:val="00155C27"/>
    <w:rsid w:val="00161F9D"/>
    <w:rsid w:val="00163287"/>
    <w:rsid w:val="001639C6"/>
    <w:rsid w:val="00170059"/>
    <w:rsid w:val="00170A86"/>
    <w:rsid w:val="00176CD9"/>
    <w:rsid w:val="00180219"/>
    <w:rsid w:val="00180E6C"/>
    <w:rsid w:val="00181FA2"/>
    <w:rsid w:val="0018296C"/>
    <w:rsid w:val="00183CF7"/>
    <w:rsid w:val="00186ACA"/>
    <w:rsid w:val="00186F2C"/>
    <w:rsid w:val="001922A0"/>
    <w:rsid w:val="001978BB"/>
    <w:rsid w:val="001A23C4"/>
    <w:rsid w:val="001A2839"/>
    <w:rsid w:val="001A6E98"/>
    <w:rsid w:val="001B7940"/>
    <w:rsid w:val="001C0B3B"/>
    <w:rsid w:val="001C3460"/>
    <w:rsid w:val="001C3B47"/>
    <w:rsid w:val="001C7026"/>
    <w:rsid w:val="001D6F5D"/>
    <w:rsid w:val="001E0381"/>
    <w:rsid w:val="001E5D4E"/>
    <w:rsid w:val="001E65C3"/>
    <w:rsid w:val="001F0934"/>
    <w:rsid w:val="001F131A"/>
    <w:rsid w:val="001F2A5F"/>
    <w:rsid w:val="001F2F16"/>
    <w:rsid w:val="001F3F0C"/>
    <w:rsid w:val="001F417D"/>
    <w:rsid w:val="00207648"/>
    <w:rsid w:val="0021054F"/>
    <w:rsid w:val="0021528C"/>
    <w:rsid w:val="002162BB"/>
    <w:rsid w:val="00217B38"/>
    <w:rsid w:val="0022165B"/>
    <w:rsid w:val="002325A9"/>
    <w:rsid w:val="0024281B"/>
    <w:rsid w:val="00244162"/>
    <w:rsid w:val="002455BB"/>
    <w:rsid w:val="00245E60"/>
    <w:rsid w:val="00246E76"/>
    <w:rsid w:val="00250BF8"/>
    <w:rsid w:val="00256002"/>
    <w:rsid w:val="00262441"/>
    <w:rsid w:val="00271808"/>
    <w:rsid w:val="0027451C"/>
    <w:rsid w:val="002747FC"/>
    <w:rsid w:val="00274A9B"/>
    <w:rsid w:val="00276889"/>
    <w:rsid w:val="00277ECA"/>
    <w:rsid w:val="00281E99"/>
    <w:rsid w:val="002841AB"/>
    <w:rsid w:val="00295C1A"/>
    <w:rsid w:val="002A080A"/>
    <w:rsid w:val="002A15C5"/>
    <w:rsid w:val="002A32FA"/>
    <w:rsid w:val="002B4717"/>
    <w:rsid w:val="002B63A8"/>
    <w:rsid w:val="002C5161"/>
    <w:rsid w:val="002D3C17"/>
    <w:rsid w:val="002D4265"/>
    <w:rsid w:val="002D6733"/>
    <w:rsid w:val="002D711E"/>
    <w:rsid w:val="002E396B"/>
    <w:rsid w:val="002E6DDA"/>
    <w:rsid w:val="002F2353"/>
    <w:rsid w:val="002F2740"/>
    <w:rsid w:val="002F57C6"/>
    <w:rsid w:val="002F6786"/>
    <w:rsid w:val="00305117"/>
    <w:rsid w:val="003078A2"/>
    <w:rsid w:val="00310AF6"/>
    <w:rsid w:val="0031183D"/>
    <w:rsid w:val="00315572"/>
    <w:rsid w:val="003212B1"/>
    <w:rsid w:val="00324FF2"/>
    <w:rsid w:val="0033101B"/>
    <w:rsid w:val="00331F8B"/>
    <w:rsid w:val="00332EE9"/>
    <w:rsid w:val="003332B5"/>
    <w:rsid w:val="00345350"/>
    <w:rsid w:val="00345AC2"/>
    <w:rsid w:val="003476E0"/>
    <w:rsid w:val="0035202D"/>
    <w:rsid w:val="00353DA5"/>
    <w:rsid w:val="0035739F"/>
    <w:rsid w:val="00360783"/>
    <w:rsid w:val="0036155D"/>
    <w:rsid w:val="0036653C"/>
    <w:rsid w:val="00367506"/>
    <w:rsid w:val="00370B2C"/>
    <w:rsid w:val="003724D8"/>
    <w:rsid w:val="0037602C"/>
    <w:rsid w:val="003771C4"/>
    <w:rsid w:val="00377F62"/>
    <w:rsid w:val="003808CE"/>
    <w:rsid w:val="0038148D"/>
    <w:rsid w:val="00384101"/>
    <w:rsid w:val="00386329"/>
    <w:rsid w:val="00387445"/>
    <w:rsid w:val="003A303C"/>
    <w:rsid w:val="003A3110"/>
    <w:rsid w:val="003B38B9"/>
    <w:rsid w:val="003B5DA4"/>
    <w:rsid w:val="003B6DD2"/>
    <w:rsid w:val="003C66A8"/>
    <w:rsid w:val="003C7E42"/>
    <w:rsid w:val="003D012F"/>
    <w:rsid w:val="003D29C2"/>
    <w:rsid w:val="003E67CA"/>
    <w:rsid w:val="003E734A"/>
    <w:rsid w:val="003E7938"/>
    <w:rsid w:val="003F4BEE"/>
    <w:rsid w:val="003F4F5B"/>
    <w:rsid w:val="003F509C"/>
    <w:rsid w:val="00400C27"/>
    <w:rsid w:val="00402818"/>
    <w:rsid w:val="00402B36"/>
    <w:rsid w:val="00402EBD"/>
    <w:rsid w:val="004113B3"/>
    <w:rsid w:val="0041705E"/>
    <w:rsid w:val="00423350"/>
    <w:rsid w:val="00426C98"/>
    <w:rsid w:val="004342E2"/>
    <w:rsid w:val="004374D1"/>
    <w:rsid w:val="00446F7E"/>
    <w:rsid w:val="004538B9"/>
    <w:rsid w:val="00460238"/>
    <w:rsid w:val="004731F4"/>
    <w:rsid w:val="00473245"/>
    <w:rsid w:val="0047342E"/>
    <w:rsid w:val="004766B5"/>
    <w:rsid w:val="00486778"/>
    <w:rsid w:val="004904C1"/>
    <w:rsid w:val="00491EB1"/>
    <w:rsid w:val="004945CD"/>
    <w:rsid w:val="00496582"/>
    <w:rsid w:val="004A4981"/>
    <w:rsid w:val="004A684D"/>
    <w:rsid w:val="004B3575"/>
    <w:rsid w:val="004C2D77"/>
    <w:rsid w:val="004C3571"/>
    <w:rsid w:val="004D057B"/>
    <w:rsid w:val="004D0B12"/>
    <w:rsid w:val="004D1A9E"/>
    <w:rsid w:val="004E0745"/>
    <w:rsid w:val="004E226D"/>
    <w:rsid w:val="004E5C98"/>
    <w:rsid w:val="004E7505"/>
    <w:rsid w:val="004F04C5"/>
    <w:rsid w:val="004F3C49"/>
    <w:rsid w:val="004F41C1"/>
    <w:rsid w:val="004F47A7"/>
    <w:rsid w:val="004F5478"/>
    <w:rsid w:val="00504BCB"/>
    <w:rsid w:val="00513047"/>
    <w:rsid w:val="005157A2"/>
    <w:rsid w:val="0052487A"/>
    <w:rsid w:val="00526743"/>
    <w:rsid w:val="0052790E"/>
    <w:rsid w:val="00536B6A"/>
    <w:rsid w:val="00537B1C"/>
    <w:rsid w:val="0054197B"/>
    <w:rsid w:val="00547D2C"/>
    <w:rsid w:val="00556FFE"/>
    <w:rsid w:val="00562613"/>
    <w:rsid w:val="005626EB"/>
    <w:rsid w:val="00565B41"/>
    <w:rsid w:val="005677CF"/>
    <w:rsid w:val="00572B54"/>
    <w:rsid w:val="00581838"/>
    <w:rsid w:val="00583465"/>
    <w:rsid w:val="00583C24"/>
    <w:rsid w:val="00584FF2"/>
    <w:rsid w:val="005869B2"/>
    <w:rsid w:val="005923AA"/>
    <w:rsid w:val="0059364A"/>
    <w:rsid w:val="00594566"/>
    <w:rsid w:val="005A0F1B"/>
    <w:rsid w:val="005A5150"/>
    <w:rsid w:val="005A7701"/>
    <w:rsid w:val="005B2970"/>
    <w:rsid w:val="005B614C"/>
    <w:rsid w:val="005B7997"/>
    <w:rsid w:val="005C194E"/>
    <w:rsid w:val="005C2570"/>
    <w:rsid w:val="005C2B95"/>
    <w:rsid w:val="005C5F2B"/>
    <w:rsid w:val="005C6BC7"/>
    <w:rsid w:val="005C7C58"/>
    <w:rsid w:val="005D0419"/>
    <w:rsid w:val="005D04C6"/>
    <w:rsid w:val="005D15B6"/>
    <w:rsid w:val="005D6286"/>
    <w:rsid w:val="005E4847"/>
    <w:rsid w:val="005F229A"/>
    <w:rsid w:val="005F5036"/>
    <w:rsid w:val="00601A0A"/>
    <w:rsid w:val="006049FE"/>
    <w:rsid w:val="006103F2"/>
    <w:rsid w:val="00615546"/>
    <w:rsid w:val="006165E4"/>
    <w:rsid w:val="0062645C"/>
    <w:rsid w:val="00626F72"/>
    <w:rsid w:val="00631ADA"/>
    <w:rsid w:val="006419C8"/>
    <w:rsid w:val="00643F93"/>
    <w:rsid w:val="00650248"/>
    <w:rsid w:val="0065115A"/>
    <w:rsid w:val="006531D2"/>
    <w:rsid w:val="00653B2E"/>
    <w:rsid w:val="00664942"/>
    <w:rsid w:val="00664952"/>
    <w:rsid w:val="00664BEE"/>
    <w:rsid w:val="006661CA"/>
    <w:rsid w:val="00675B9B"/>
    <w:rsid w:val="00680E9B"/>
    <w:rsid w:val="0068206D"/>
    <w:rsid w:val="00682F41"/>
    <w:rsid w:val="00687CEF"/>
    <w:rsid w:val="00687D51"/>
    <w:rsid w:val="00692928"/>
    <w:rsid w:val="006A02E7"/>
    <w:rsid w:val="006A3556"/>
    <w:rsid w:val="006A6FCD"/>
    <w:rsid w:val="006A7235"/>
    <w:rsid w:val="006B0306"/>
    <w:rsid w:val="006B2EE1"/>
    <w:rsid w:val="006B68AB"/>
    <w:rsid w:val="006B6CE5"/>
    <w:rsid w:val="006C46F0"/>
    <w:rsid w:val="006C6EBB"/>
    <w:rsid w:val="006D703D"/>
    <w:rsid w:val="006E0677"/>
    <w:rsid w:val="006E1491"/>
    <w:rsid w:val="006E1B81"/>
    <w:rsid w:val="006E65CF"/>
    <w:rsid w:val="006F299A"/>
    <w:rsid w:val="006F4C81"/>
    <w:rsid w:val="00705FAC"/>
    <w:rsid w:val="00706BBA"/>
    <w:rsid w:val="00714149"/>
    <w:rsid w:val="007215E8"/>
    <w:rsid w:val="0072437F"/>
    <w:rsid w:val="00726558"/>
    <w:rsid w:val="00726DE0"/>
    <w:rsid w:val="00742F1E"/>
    <w:rsid w:val="00745FCC"/>
    <w:rsid w:val="00746C94"/>
    <w:rsid w:val="00747AEE"/>
    <w:rsid w:val="00751EF6"/>
    <w:rsid w:val="00752D57"/>
    <w:rsid w:val="00752E62"/>
    <w:rsid w:val="007538A5"/>
    <w:rsid w:val="00754D2B"/>
    <w:rsid w:val="00757500"/>
    <w:rsid w:val="007577A4"/>
    <w:rsid w:val="00761757"/>
    <w:rsid w:val="007674EE"/>
    <w:rsid w:val="00772474"/>
    <w:rsid w:val="007734FD"/>
    <w:rsid w:val="00782455"/>
    <w:rsid w:val="00791184"/>
    <w:rsid w:val="007A1A28"/>
    <w:rsid w:val="007A2EC8"/>
    <w:rsid w:val="007A5885"/>
    <w:rsid w:val="007A7F33"/>
    <w:rsid w:val="007B14E0"/>
    <w:rsid w:val="007B7B85"/>
    <w:rsid w:val="007C1B60"/>
    <w:rsid w:val="007C20B9"/>
    <w:rsid w:val="007C2632"/>
    <w:rsid w:val="007C3757"/>
    <w:rsid w:val="007C39CD"/>
    <w:rsid w:val="007C475D"/>
    <w:rsid w:val="007C5A9B"/>
    <w:rsid w:val="007D1A21"/>
    <w:rsid w:val="007E0D4B"/>
    <w:rsid w:val="007E102B"/>
    <w:rsid w:val="007E2693"/>
    <w:rsid w:val="007E4ED8"/>
    <w:rsid w:val="007F2120"/>
    <w:rsid w:val="007F4778"/>
    <w:rsid w:val="007F752B"/>
    <w:rsid w:val="007F7801"/>
    <w:rsid w:val="007F7E2C"/>
    <w:rsid w:val="0080479B"/>
    <w:rsid w:val="00812851"/>
    <w:rsid w:val="008143FF"/>
    <w:rsid w:val="008152A8"/>
    <w:rsid w:val="00822C9D"/>
    <w:rsid w:val="00824149"/>
    <w:rsid w:val="00827BA4"/>
    <w:rsid w:val="0083302E"/>
    <w:rsid w:val="008345F1"/>
    <w:rsid w:val="00834BE3"/>
    <w:rsid w:val="00842CF0"/>
    <w:rsid w:val="00854B52"/>
    <w:rsid w:val="00855565"/>
    <w:rsid w:val="00857700"/>
    <w:rsid w:val="00866322"/>
    <w:rsid w:val="008713CF"/>
    <w:rsid w:val="008730CA"/>
    <w:rsid w:val="00875841"/>
    <w:rsid w:val="00877346"/>
    <w:rsid w:val="00881A4E"/>
    <w:rsid w:val="00881FB5"/>
    <w:rsid w:val="00882151"/>
    <w:rsid w:val="008831E6"/>
    <w:rsid w:val="00883FA4"/>
    <w:rsid w:val="00883FFE"/>
    <w:rsid w:val="008865F6"/>
    <w:rsid w:val="00890D57"/>
    <w:rsid w:val="0089392E"/>
    <w:rsid w:val="00893AC4"/>
    <w:rsid w:val="00894332"/>
    <w:rsid w:val="00894FD8"/>
    <w:rsid w:val="00897DDF"/>
    <w:rsid w:val="008A52DC"/>
    <w:rsid w:val="008B4DE4"/>
    <w:rsid w:val="008C011A"/>
    <w:rsid w:val="008C1737"/>
    <w:rsid w:val="008C4B7C"/>
    <w:rsid w:val="008D4BFB"/>
    <w:rsid w:val="008D61D9"/>
    <w:rsid w:val="008E2756"/>
    <w:rsid w:val="008E28D5"/>
    <w:rsid w:val="008E37F5"/>
    <w:rsid w:val="008E39B7"/>
    <w:rsid w:val="008F128E"/>
    <w:rsid w:val="008F3130"/>
    <w:rsid w:val="008F62DA"/>
    <w:rsid w:val="008F6531"/>
    <w:rsid w:val="009011CA"/>
    <w:rsid w:val="00906C3E"/>
    <w:rsid w:val="00907587"/>
    <w:rsid w:val="0091134D"/>
    <w:rsid w:val="009150E6"/>
    <w:rsid w:val="0092087E"/>
    <w:rsid w:val="00923DDC"/>
    <w:rsid w:val="00924E29"/>
    <w:rsid w:val="00925942"/>
    <w:rsid w:val="00926C85"/>
    <w:rsid w:val="0093207F"/>
    <w:rsid w:val="00943E96"/>
    <w:rsid w:val="009468A2"/>
    <w:rsid w:val="00950265"/>
    <w:rsid w:val="00952338"/>
    <w:rsid w:val="00974274"/>
    <w:rsid w:val="00983BD7"/>
    <w:rsid w:val="00983F8A"/>
    <w:rsid w:val="0099290C"/>
    <w:rsid w:val="009A03AB"/>
    <w:rsid w:val="009A1ED8"/>
    <w:rsid w:val="009B1979"/>
    <w:rsid w:val="009B1DBE"/>
    <w:rsid w:val="009B28FD"/>
    <w:rsid w:val="009B3585"/>
    <w:rsid w:val="009C1CE4"/>
    <w:rsid w:val="009C22D2"/>
    <w:rsid w:val="009C487F"/>
    <w:rsid w:val="009D15FF"/>
    <w:rsid w:val="009D2A13"/>
    <w:rsid w:val="009D58CF"/>
    <w:rsid w:val="009D598D"/>
    <w:rsid w:val="009D7488"/>
    <w:rsid w:val="009F371D"/>
    <w:rsid w:val="009F39BE"/>
    <w:rsid w:val="009F449D"/>
    <w:rsid w:val="009F7E96"/>
    <w:rsid w:val="00A10F7C"/>
    <w:rsid w:val="00A2429F"/>
    <w:rsid w:val="00A25528"/>
    <w:rsid w:val="00A25665"/>
    <w:rsid w:val="00A335F6"/>
    <w:rsid w:val="00A345C0"/>
    <w:rsid w:val="00A379C7"/>
    <w:rsid w:val="00A410AF"/>
    <w:rsid w:val="00A422C5"/>
    <w:rsid w:val="00A43C13"/>
    <w:rsid w:val="00A4417B"/>
    <w:rsid w:val="00A4668E"/>
    <w:rsid w:val="00A46AD2"/>
    <w:rsid w:val="00A470CB"/>
    <w:rsid w:val="00A50167"/>
    <w:rsid w:val="00A53F42"/>
    <w:rsid w:val="00A544C6"/>
    <w:rsid w:val="00A54ACE"/>
    <w:rsid w:val="00A55124"/>
    <w:rsid w:val="00A55D91"/>
    <w:rsid w:val="00A56A76"/>
    <w:rsid w:val="00A64B0B"/>
    <w:rsid w:val="00A742AC"/>
    <w:rsid w:val="00A75F25"/>
    <w:rsid w:val="00A873CD"/>
    <w:rsid w:val="00A87B47"/>
    <w:rsid w:val="00A946E2"/>
    <w:rsid w:val="00A9717D"/>
    <w:rsid w:val="00AA2773"/>
    <w:rsid w:val="00AA2DDB"/>
    <w:rsid w:val="00AA3CD3"/>
    <w:rsid w:val="00AA5375"/>
    <w:rsid w:val="00AB29F3"/>
    <w:rsid w:val="00AB4335"/>
    <w:rsid w:val="00AC5D78"/>
    <w:rsid w:val="00AC764C"/>
    <w:rsid w:val="00AD21EB"/>
    <w:rsid w:val="00AD3B40"/>
    <w:rsid w:val="00AE02FA"/>
    <w:rsid w:val="00AE078E"/>
    <w:rsid w:val="00AE180F"/>
    <w:rsid w:val="00AE25C7"/>
    <w:rsid w:val="00AE3A1C"/>
    <w:rsid w:val="00AE6024"/>
    <w:rsid w:val="00AE7CEB"/>
    <w:rsid w:val="00AE7D7E"/>
    <w:rsid w:val="00B009C3"/>
    <w:rsid w:val="00B01306"/>
    <w:rsid w:val="00B01B62"/>
    <w:rsid w:val="00B04551"/>
    <w:rsid w:val="00B11D92"/>
    <w:rsid w:val="00B12E88"/>
    <w:rsid w:val="00B14E74"/>
    <w:rsid w:val="00B17395"/>
    <w:rsid w:val="00B20E87"/>
    <w:rsid w:val="00B21D3A"/>
    <w:rsid w:val="00B22EAD"/>
    <w:rsid w:val="00B2484D"/>
    <w:rsid w:val="00B24D69"/>
    <w:rsid w:val="00B25800"/>
    <w:rsid w:val="00B25A53"/>
    <w:rsid w:val="00B30842"/>
    <w:rsid w:val="00B37EC8"/>
    <w:rsid w:val="00B40CE6"/>
    <w:rsid w:val="00B471A9"/>
    <w:rsid w:val="00B47C68"/>
    <w:rsid w:val="00B520C5"/>
    <w:rsid w:val="00B60BB5"/>
    <w:rsid w:val="00B64B01"/>
    <w:rsid w:val="00B6522B"/>
    <w:rsid w:val="00B71D0C"/>
    <w:rsid w:val="00B75230"/>
    <w:rsid w:val="00B7779D"/>
    <w:rsid w:val="00B80880"/>
    <w:rsid w:val="00B82D55"/>
    <w:rsid w:val="00B8453F"/>
    <w:rsid w:val="00B92D69"/>
    <w:rsid w:val="00B93494"/>
    <w:rsid w:val="00BA2851"/>
    <w:rsid w:val="00BA45DA"/>
    <w:rsid w:val="00BA50D1"/>
    <w:rsid w:val="00BA69B5"/>
    <w:rsid w:val="00BA69CD"/>
    <w:rsid w:val="00BB0F1B"/>
    <w:rsid w:val="00BB192F"/>
    <w:rsid w:val="00BB2274"/>
    <w:rsid w:val="00BB48D2"/>
    <w:rsid w:val="00BB53CF"/>
    <w:rsid w:val="00BC0F30"/>
    <w:rsid w:val="00BC2A00"/>
    <w:rsid w:val="00BC2F05"/>
    <w:rsid w:val="00BC5E01"/>
    <w:rsid w:val="00BC7975"/>
    <w:rsid w:val="00BD6A0F"/>
    <w:rsid w:val="00BD7D75"/>
    <w:rsid w:val="00BE4D06"/>
    <w:rsid w:val="00BE4FC0"/>
    <w:rsid w:val="00BF2340"/>
    <w:rsid w:val="00BF3991"/>
    <w:rsid w:val="00BF4066"/>
    <w:rsid w:val="00BF5FD6"/>
    <w:rsid w:val="00C02AED"/>
    <w:rsid w:val="00C04876"/>
    <w:rsid w:val="00C05346"/>
    <w:rsid w:val="00C072DD"/>
    <w:rsid w:val="00C1596E"/>
    <w:rsid w:val="00C1781F"/>
    <w:rsid w:val="00C20F25"/>
    <w:rsid w:val="00C229FF"/>
    <w:rsid w:val="00C27D0D"/>
    <w:rsid w:val="00C357FC"/>
    <w:rsid w:val="00C36867"/>
    <w:rsid w:val="00C3767D"/>
    <w:rsid w:val="00C47AC5"/>
    <w:rsid w:val="00C53BDB"/>
    <w:rsid w:val="00C543EA"/>
    <w:rsid w:val="00C57C7B"/>
    <w:rsid w:val="00C64BCA"/>
    <w:rsid w:val="00C65157"/>
    <w:rsid w:val="00C66F85"/>
    <w:rsid w:val="00C67069"/>
    <w:rsid w:val="00C72A14"/>
    <w:rsid w:val="00C74A86"/>
    <w:rsid w:val="00C76F14"/>
    <w:rsid w:val="00C83EE5"/>
    <w:rsid w:val="00C84AEF"/>
    <w:rsid w:val="00C856F9"/>
    <w:rsid w:val="00C864CC"/>
    <w:rsid w:val="00C94B21"/>
    <w:rsid w:val="00C970A2"/>
    <w:rsid w:val="00C979BD"/>
    <w:rsid w:val="00CA728F"/>
    <w:rsid w:val="00CB30D6"/>
    <w:rsid w:val="00CC2562"/>
    <w:rsid w:val="00CC544C"/>
    <w:rsid w:val="00CC73AA"/>
    <w:rsid w:val="00CC7D5C"/>
    <w:rsid w:val="00CD124D"/>
    <w:rsid w:val="00CD1D2E"/>
    <w:rsid w:val="00CE09D8"/>
    <w:rsid w:val="00CE5A56"/>
    <w:rsid w:val="00CE5E5D"/>
    <w:rsid w:val="00CE74AD"/>
    <w:rsid w:val="00D01019"/>
    <w:rsid w:val="00D0202F"/>
    <w:rsid w:val="00D02696"/>
    <w:rsid w:val="00D1294C"/>
    <w:rsid w:val="00D150A1"/>
    <w:rsid w:val="00D215B2"/>
    <w:rsid w:val="00D23C53"/>
    <w:rsid w:val="00D23DA1"/>
    <w:rsid w:val="00D24129"/>
    <w:rsid w:val="00D25F04"/>
    <w:rsid w:val="00D278FF"/>
    <w:rsid w:val="00D27EA3"/>
    <w:rsid w:val="00D312C3"/>
    <w:rsid w:val="00D3230F"/>
    <w:rsid w:val="00D34097"/>
    <w:rsid w:val="00D37973"/>
    <w:rsid w:val="00D54C24"/>
    <w:rsid w:val="00D550CD"/>
    <w:rsid w:val="00D64002"/>
    <w:rsid w:val="00D7061E"/>
    <w:rsid w:val="00D7077E"/>
    <w:rsid w:val="00D70AE2"/>
    <w:rsid w:val="00D71E6E"/>
    <w:rsid w:val="00D754DD"/>
    <w:rsid w:val="00D80146"/>
    <w:rsid w:val="00D81459"/>
    <w:rsid w:val="00D87155"/>
    <w:rsid w:val="00DA1476"/>
    <w:rsid w:val="00DA1512"/>
    <w:rsid w:val="00DA4BB4"/>
    <w:rsid w:val="00DA6644"/>
    <w:rsid w:val="00DA7AA2"/>
    <w:rsid w:val="00DB7276"/>
    <w:rsid w:val="00DC5926"/>
    <w:rsid w:val="00DD2C60"/>
    <w:rsid w:val="00DD3C1D"/>
    <w:rsid w:val="00DE1365"/>
    <w:rsid w:val="00DE4039"/>
    <w:rsid w:val="00DE69BB"/>
    <w:rsid w:val="00DF09B4"/>
    <w:rsid w:val="00DF1131"/>
    <w:rsid w:val="00DF2449"/>
    <w:rsid w:val="00DF28C8"/>
    <w:rsid w:val="00DF4C19"/>
    <w:rsid w:val="00E03683"/>
    <w:rsid w:val="00E0499E"/>
    <w:rsid w:val="00E074DB"/>
    <w:rsid w:val="00E07D00"/>
    <w:rsid w:val="00E10AC4"/>
    <w:rsid w:val="00E13105"/>
    <w:rsid w:val="00E17B72"/>
    <w:rsid w:val="00E20008"/>
    <w:rsid w:val="00E215D4"/>
    <w:rsid w:val="00E25059"/>
    <w:rsid w:val="00E37AF8"/>
    <w:rsid w:val="00E37F50"/>
    <w:rsid w:val="00E405E9"/>
    <w:rsid w:val="00E42383"/>
    <w:rsid w:val="00E42386"/>
    <w:rsid w:val="00E4256D"/>
    <w:rsid w:val="00E42B70"/>
    <w:rsid w:val="00E44159"/>
    <w:rsid w:val="00E47A9B"/>
    <w:rsid w:val="00E47B16"/>
    <w:rsid w:val="00E54F5D"/>
    <w:rsid w:val="00E56068"/>
    <w:rsid w:val="00E56722"/>
    <w:rsid w:val="00E60429"/>
    <w:rsid w:val="00E607E1"/>
    <w:rsid w:val="00E624E6"/>
    <w:rsid w:val="00E63697"/>
    <w:rsid w:val="00E676BD"/>
    <w:rsid w:val="00E71273"/>
    <w:rsid w:val="00E7564F"/>
    <w:rsid w:val="00E7583B"/>
    <w:rsid w:val="00E77C14"/>
    <w:rsid w:val="00E84716"/>
    <w:rsid w:val="00E878F8"/>
    <w:rsid w:val="00E927E4"/>
    <w:rsid w:val="00E97692"/>
    <w:rsid w:val="00EA0DBD"/>
    <w:rsid w:val="00EA2880"/>
    <w:rsid w:val="00EA3552"/>
    <w:rsid w:val="00EB59C5"/>
    <w:rsid w:val="00EC3A3A"/>
    <w:rsid w:val="00EC66E9"/>
    <w:rsid w:val="00EC69FF"/>
    <w:rsid w:val="00ED1C68"/>
    <w:rsid w:val="00ED4A3D"/>
    <w:rsid w:val="00ED6694"/>
    <w:rsid w:val="00EE050A"/>
    <w:rsid w:val="00EE1A16"/>
    <w:rsid w:val="00EE383C"/>
    <w:rsid w:val="00EE3926"/>
    <w:rsid w:val="00EF34F2"/>
    <w:rsid w:val="00EF4F00"/>
    <w:rsid w:val="00F00453"/>
    <w:rsid w:val="00F10F3B"/>
    <w:rsid w:val="00F139B5"/>
    <w:rsid w:val="00F22CD3"/>
    <w:rsid w:val="00F24E86"/>
    <w:rsid w:val="00F25860"/>
    <w:rsid w:val="00F260EA"/>
    <w:rsid w:val="00F27CC4"/>
    <w:rsid w:val="00F3457F"/>
    <w:rsid w:val="00F34866"/>
    <w:rsid w:val="00F3689F"/>
    <w:rsid w:val="00F4147B"/>
    <w:rsid w:val="00F4420F"/>
    <w:rsid w:val="00F44642"/>
    <w:rsid w:val="00F44E84"/>
    <w:rsid w:val="00F45A6C"/>
    <w:rsid w:val="00F53AB5"/>
    <w:rsid w:val="00F632F4"/>
    <w:rsid w:val="00F65D58"/>
    <w:rsid w:val="00F71965"/>
    <w:rsid w:val="00F772B0"/>
    <w:rsid w:val="00F91BBC"/>
    <w:rsid w:val="00F92E77"/>
    <w:rsid w:val="00F96AF0"/>
    <w:rsid w:val="00FA2FAE"/>
    <w:rsid w:val="00FA70AF"/>
    <w:rsid w:val="00FB4F12"/>
    <w:rsid w:val="00FB51B7"/>
    <w:rsid w:val="00FB5DE2"/>
    <w:rsid w:val="00FC4173"/>
    <w:rsid w:val="00FC7F26"/>
    <w:rsid w:val="00FD006B"/>
    <w:rsid w:val="00FD0432"/>
    <w:rsid w:val="00FD19DB"/>
    <w:rsid w:val="00FD35A9"/>
    <w:rsid w:val="00FD69DC"/>
    <w:rsid w:val="00FE1521"/>
    <w:rsid w:val="00FE27C6"/>
    <w:rsid w:val="00FE67C1"/>
    <w:rsid w:val="00FE6B6E"/>
    <w:rsid w:val="00FE6FF8"/>
    <w:rsid w:val="00FF27B1"/>
    <w:rsid w:val="00FF2E8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276"/>
  </w:style>
  <w:style w:type="paragraph" w:styleId="Heading1">
    <w:name w:val="heading 1"/>
    <w:basedOn w:val="Normal"/>
    <w:next w:val="Normal"/>
    <w:qFormat/>
    <w:rsid w:val="001C3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06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734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6AF0"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styleId="Header">
    <w:name w:val="header"/>
    <w:basedOn w:val="Normal"/>
    <w:rsid w:val="00565B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5B41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CC73AA"/>
    <w:pPr>
      <w:tabs>
        <w:tab w:val="left" w:pos="600"/>
        <w:tab w:val="right" w:leader="dot" w:pos="9554"/>
      </w:tabs>
      <w:spacing w:before="120" w:after="24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3332B5"/>
    <w:pPr>
      <w:tabs>
        <w:tab w:val="left" w:pos="720"/>
        <w:tab w:val="right" w:leader="dot" w:pos="9552"/>
      </w:tabs>
      <w:ind w:left="198" w:firstLine="159"/>
    </w:pPr>
    <w:rPr>
      <w:rFonts w:ascii="Arial" w:hAnsi="Arial" w:cs="Arial"/>
      <w:b/>
      <w:smallCaps/>
      <w:noProof/>
    </w:rPr>
  </w:style>
  <w:style w:type="paragraph" w:styleId="TOC3">
    <w:name w:val="toc 3"/>
    <w:basedOn w:val="Normal"/>
    <w:next w:val="Normal"/>
    <w:autoRedefine/>
    <w:semiHidden/>
    <w:rsid w:val="00B47C68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9C1CE4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C1CE4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C1CE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C1CE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C1CE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C1CE4"/>
    <w:pPr>
      <w:ind w:left="1600"/>
    </w:pPr>
    <w:rPr>
      <w:sz w:val="18"/>
      <w:szCs w:val="18"/>
    </w:rPr>
  </w:style>
  <w:style w:type="character" w:styleId="Hyperlink">
    <w:name w:val="Hyperlink"/>
    <w:basedOn w:val="DefaultParagraphFont"/>
    <w:rsid w:val="009C1CE4"/>
    <w:rPr>
      <w:color w:val="0000FF"/>
      <w:u w:val="single"/>
    </w:rPr>
  </w:style>
  <w:style w:type="character" w:styleId="PageNumber">
    <w:name w:val="page number"/>
    <w:basedOn w:val="DefaultParagraphFont"/>
    <w:rsid w:val="00AE078E"/>
  </w:style>
  <w:style w:type="paragraph" w:styleId="TableofFigures">
    <w:name w:val="table of figures"/>
    <w:basedOn w:val="Normal"/>
    <w:next w:val="Normal"/>
    <w:autoRedefine/>
    <w:semiHidden/>
    <w:rsid w:val="00B47C68"/>
    <w:rPr>
      <w:rFonts w:ascii="Arial" w:hAnsi="Arial"/>
    </w:rPr>
  </w:style>
  <w:style w:type="paragraph" w:styleId="PlainText">
    <w:name w:val="Plain Text"/>
    <w:basedOn w:val="Normal"/>
    <w:rsid w:val="00B75230"/>
    <w:rPr>
      <w:rFonts w:ascii="Courier New" w:hAnsi="Courier New" w:cs="Courier New"/>
    </w:rPr>
  </w:style>
  <w:style w:type="paragraph" w:styleId="Title">
    <w:name w:val="Title"/>
    <w:basedOn w:val="Normal"/>
    <w:qFormat/>
    <w:rsid w:val="00FA2FAE"/>
    <w:pPr>
      <w:jc w:val="center"/>
    </w:pPr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rsid w:val="00332EE9"/>
    <w:pPr>
      <w:ind w:left="567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A56A76"/>
    <w:pPr>
      <w:spacing w:after="120" w:line="480" w:lineRule="auto"/>
      <w:ind w:left="283"/>
    </w:pPr>
  </w:style>
  <w:style w:type="paragraph" w:customStyle="1" w:styleId="Style1">
    <w:name w:val="Style1"/>
    <w:basedOn w:val="PlainText"/>
    <w:rsid w:val="00BD7D75"/>
    <w:rPr>
      <w:sz w:val="14"/>
      <w:szCs w:val="28"/>
    </w:rPr>
  </w:style>
  <w:style w:type="paragraph" w:styleId="BodyText">
    <w:name w:val="Body Text"/>
    <w:basedOn w:val="Normal"/>
    <w:rsid w:val="00186F2C"/>
    <w:pPr>
      <w:spacing w:after="120"/>
    </w:pPr>
  </w:style>
  <w:style w:type="paragraph" w:styleId="BalloonText">
    <w:name w:val="Balloon Text"/>
    <w:basedOn w:val="Normal"/>
    <w:semiHidden/>
    <w:rsid w:val="00653B2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C2F05"/>
    <w:pPr>
      <w:spacing w:before="120" w:after="120"/>
      <w:ind w:left="567" w:right="-341"/>
      <w:jc w:val="both"/>
    </w:pPr>
    <w:rPr>
      <w:rFonts w:ascii="Arial" w:hAnsi="Arial" w:cs="Arial"/>
      <w:sz w:val="22"/>
      <w:lang w:eastAsia="en-US"/>
    </w:rPr>
  </w:style>
  <w:style w:type="paragraph" w:styleId="BodyTextIndent3">
    <w:name w:val="Body Text Indent 3"/>
    <w:basedOn w:val="Normal"/>
    <w:rsid w:val="001476BF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87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734FD"/>
    <w:pPr>
      <w:tabs>
        <w:tab w:val="left" w:pos="900"/>
      </w:tabs>
      <w:jc w:val="both"/>
    </w:pPr>
    <w:rPr>
      <w:rFonts w:ascii="Century Gothic" w:hAnsi="Century Gothic"/>
      <w:sz w:val="22"/>
      <w:szCs w:val="24"/>
      <w:lang w:eastAsia="en-US"/>
    </w:rPr>
  </w:style>
  <w:style w:type="paragraph" w:customStyle="1" w:styleId="Rec">
    <w:name w:val="Rec"/>
    <w:basedOn w:val="Heading5"/>
    <w:rsid w:val="007734FD"/>
    <w:pPr>
      <w:keepNext/>
      <w:spacing w:before="0" w:after="0"/>
    </w:pPr>
    <w:rPr>
      <w:rFonts w:ascii="Century Gothic" w:hAnsi="Century Gothic"/>
      <w:sz w:val="24"/>
      <w:szCs w:val="24"/>
      <w:u w:val="single"/>
      <w:lang w:eastAsia="en-US"/>
    </w:rPr>
  </w:style>
  <w:style w:type="paragraph" w:customStyle="1" w:styleId="DocumentLabel">
    <w:name w:val="Document Label"/>
    <w:basedOn w:val="Normal"/>
    <w:next w:val="Normal"/>
    <w:rsid w:val="005A515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5A5150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character" w:customStyle="1" w:styleId="MessageHeaderLabel">
    <w:name w:val="Message Header Label"/>
    <w:rsid w:val="005A515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A5150"/>
    <w:pPr>
      <w:pBdr>
        <w:bottom w:val="single" w:sz="6" w:space="15" w:color="auto"/>
      </w:pBdr>
      <w:spacing w:after="320"/>
    </w:pPr>
  </w:style>
  <w:style w:type="paragraph" w:styleId="BodyText2">
    <w:name w:val="Body Text 2"/>
    <w:basedOn w:val="Normal"/>
    <w:rsid w:val="005A5150"/>
    <w:pPr>
      <w:spacing w:after="120" w:line="480" w:lineRule="auto"/>
    </w:pPr>
  </w:style>
  <w:style w:type="paragraph" w:styleId="FootnoteText">
    <w:name w:val="footnote text"/>
    <w:basedOn w:val="Normal"/>
    <w:semiHidden/>
    <w:rsid w:val="008F128E"/>
  </w:style>
  <w:style w:type="character" w:styleId="FootnoteReference">
    <w:name w:val="footnote reference"/>
    <w:basedOn w:val="DefaultParagraphFont"/>
    <w:semiHidden/>
    <w:rsid w:val="008F128E"/>
    <w:rPr>
      <w:vertAlign w:val="superscript"/>
    </w:rPr>
  </w:style>
  <w:style w:type="table" w:styleId="TableWeb3">
    <w:name w:val="Table Web 3"/>
    <w:basedOn w:val="TableNormal"/>
    <w:rsid w:val="002D42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279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521"/>
    <w:pPr>
      <w:ind w:left="720"/>
      <w:contextualSpacing/>
    </w:pPr>
  </w:style>
  <w:style w:type="paragraph" w:styleId="NoSpacing">
    <w:name w:val="No Spacing"/>
    <w:uiPriority w:val="1"/>
    <w:qFormat/>
    <w:rsid w:val="005D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276"/>
  </w:style>
  <w:style w:type="paragraph" w:styleId="Heading1">
    <w:name w:val="heading 1"/>
    <w:basedOn w:val="Normal"/>
    <w:next w:val="Normal"/>
    <w:qFormat/>
    <w:rsid w:val="001C3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06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734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6AF0"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styleId="Header">
    <w:name w:val="header"/>
    <w:basedOn w:val="Normal"/>
    <w:rsid w:val="00565B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5B41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CC73AA"/>
    <w:pPr>
      <w:tabs>
        <w:tab w:val="left" w:pos="600"/>
        <w:tab w:val="right" w:leader="dot" w:pos="9554"/>
      </w:tabs>
      <w:spacing w:before="120" w:after="24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3332B5"/>
    <w:pPr>
      <w:tabs>
        <w:tab w:val="left" w:pos="720"/>
        <w:tab w:val="right" w:leader="dot" w:pos="9552"/>
      </w:tabs>
      <w:ind w:left="198" w:firstLine="159"/>
    </w:pPr>
    <w:rPr>
      <w:rFonts w:ascii="Arial" w:hAnsi="Arial" w:cs="Arial"/>
      <w:b/>
      <w:smallCaps/>
      <w:noProof/>
    </w:rPr>
  </w:style>
  <w:style w:type="paragraph" w:styleId="TOC3">
    <w:name w:val="toc 3"/>
    <w:basedOn w:val="Normal"/>
    <w:next w:val="Normal"/>
    <w:autoRedefine/>
    <w:semiHidden/>
    <w:rsid w:val="00B47C68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9C1CE4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C1CE4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C1CE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C1CE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C1CE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C1CE4"/>
    <w:pPr>
      <w:ind w:left="1600"/>
    </w:pPr>
    <w:rPr>
      <w:sz w:val="18"/>
      <w:szCs w:val="18"/>
    </w:rPr>
  </w:style>
  <w:style w:type="character" w:styleId="Hyperlink">
    <w:name w:val="Hyperlink"/>
    <w:basedOn w:val="DefaultParagraphFont"/>
    <w:rsid w:val="009C1CE4"/>
    <w:rPr>
      <w:color w:val="0000FF"/>
      <w:u w:val="single"/>
    </w:rPr>
  </w:style>
  <w:style w:type="character" w:styleId="PageNumber">
    <w:name w:val="page number"/>
    <w:basedOn w:val="DefaultParagraphFont"/>
    <w:rsid w:val="00AE078E"/>
  </w:style>
  <w:style w:type="paragraph" w:styleId="TableofFigures">
    <w:name w:val="table of figures"/>
    <w:basedOn w:val="Normal"/>
    <w:next w:val="Normal"/>
    <w:autoRedefine/>
    <w:semiHidden/>
    <w:rsid w:val="00B47C68"/>
    <w:rPr>
      <w:rFonts w:ascii="Arial" w:hAnsi="Arial"/>
    </w:rPr>
  </w:style>
  <w:style w:type="paragraph" w:styleId="PlainText">
    <w:name w:val="Plain Text"/>
    <w:basedOn w:val="Normal"/>
    <w:rsid w:val="00B75230"/>
    <w:rPr>
      <w:rFonts w:ascii="Courier New" w:hAnsi="Courier New" w:cs="Courier New"/>
    </w:rPr>
  </w:style>
  <w:style w:type="paragraph" w:styleId="Title">
    <w:name w:val="Title"/>
    <w:basedOn w:val="Normal"/>
    <w:qFormat/>
    <w:rsid w:val="00FA2FAE"/>
    <w:pPr>
      <w:jc w:val="center"/>
    </w:pPr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rsid w:val="00332EE9"/>
    <w:pPr>
      <w:ind w:left="567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A56A76"/>
    <w:pPr>
      <w:spacing w:after="120" w:line="480" w:lineRule="auto"/>
      <w:ind w:left="283"/>
    </w:pPr>
  </w:style>
  <w:style w:type="paragraph" w:customStyle="1" w:styleId="Style1">
    <w:name w:val="Style1"/>
    <w:basedOn w:val="PlainText"/>
    <w:rsid w:val="00BD7D75"/>
    <w:rPr>
      <w:sz w:val="14"/>
      <w:szCs w:val="28"/>
    </w:rPr>
  </w:style>
  <w:style w:type="paragraph" w:styleId="BodyText">
    <w:name w:val="Body Text"/>
    <w:basedOn w:val="Normal"/>
    <w:rsid w:val="00186F2C"/>
    <w:pPr>
      <w:spacing w:after="120"/>
    </w:pPr>
  </w:style>
  <w:style w:type="paragraph" w:styleId="BalloonText">
    <w:name w:val="Balloon Text"/>
    <w:basedOn w:val="Normal"/>
    <w:semiHidden/>
    <w:rsid w:val="00653B2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C2F05"/>
    <w:pPr>
      <w:spacing w:before="120" w:after="120"/>
      <w:ind w:left="567" w:right="-341"/>
      <w:jc w:val="both"/>
    </w:pPr>
    <w:rPr>
      <w:rFonts w:ascii="Arial" w:hAnsi="Arial" w:cs="Arial"/>
      <w:sz w:val="22"/>
      <w:lang w:eastAsia="en-US"/>
    </w:rPr>
  </w:style>
  <w:style w:type="paragraph" w:styleId="BodyTextIndent3">
    <w:name w:val="Body Text Indent 3"/>
    <w:basedOn w:val="Normal"/>
    <w:rsid w:val="001476BF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87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734FD"/>
    <w:pPr>
      <w:tabs>
        <w:tab w:val="left" w:pos="900"/>
      </w:tabs>
      <w:jc w:val="both"/>
    </w:pPr>
    <w:rPr>
      <w:rFonts w:ascii="Century Gothic" w:hAnsi="Century Gothic"/>
      <w:sz w:val="22"/>
      <w:szCs w:val="24"/>
      <w:lang w:eastAsia="en-US"/>
    </w:rPr>
  </w:style>
  <w:style w:type="paragraph" w:customStyle="1" w:styleId="Rec">
    <w:name w:val="Rec"/>
    <w:basedOn w:val="Heading5"/>
    <w:rsid w:val="007734FD"/>
    <w:pPr>
      <w:keepNext/>
      <w:spacing w:before="0" w:after="0"/>
    </w:pPr>
    <w:rPr>
      <w:rFonts w:ascii="Century Gothic" w:hAnsi="Century Gothic"/>
      <w:sz w:val="24"/>
      <w:szCs w:val="24"/>
      <w:u w:val="single"/>
      <w:lang w:eastAsia="en-US"/>
    </w:rPr>
  </w:style>
  <w:style w:type="paragraph" w:customStyle="1" w:styleId="DocumentLabel">
    <w:name w:val="Document Label"/>
    <w:basedOn w:val="Normal"/>
    <w:next w:val="Normal"/>
    <w:rsid w:val="005A515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5A5150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character" w:customStyle="1" w:styleId="MessageHeaderLabel">
    <w:name w:val="Message Header Label"/>
    <w:rsid w:val="005A515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A5150"/>
    <w:pPr>
      <w:pBdr>
        <w:bottom w:val="single" w:sz="6" w:space="15" w:color="auto"/>
      </w:pBdr>
      <w:spacing w:after="320"/>
    </w:pPr>
  </w:style>
  <w:style w:type="paragraph" w:styleId="BodyText2">
    <w:name w:val="Body Text 2"/>
    <w:basedOn w:val="Normal"/>
    <w:rsid w:val="005A5150"/>
    <w:pPr>
      <w:spacing w:after="120" w:line="480" w:lineRule="auto"/>
    </w:pPr>
  </w:style>
  <w:style w:type="paragraph" w:styleId="FootnoteText">
    <w:name w:val="footnote text"/>
    <w:basedOn w:val="Normal"/>
    <w:semiHidden/>
    <w:rsid w:val="008F128E"/>
  </w:style>
  <w:style w:type="character" w:styleId="FootnoteReference">
    <w:name w:val="footnote reference"/>
    <w:basedOn w:val="DefaultParagraphFont"/>
    <w:semiHidden/>
    <w:rsid w:val="008F128E"/>
    <w:rPr>
      <w:vertAlign w:val="superscript"/>
    </w:rPr>
  </w:style>
  <w:style w:type="table" w:styleId="TableWeb3">
    <w:name w:val="Table Web 3"/>
    <w:basedOn w:val="TableNormal"/>
    <w:rsid w:val="002D42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279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521"/>
    <w:pPr>
      <w:ind w:left="720"/>
      <w:contextualSpacing/>
    </w:pPr>
  </w:style>
  <w:style w:type="paragraph" w:styleId="NoSpacing">
    <w:name w:val="No Spacing"/>
    <w:uiPriority w:val="1"/>
    <w:qFormat/>
    <w:rsid w:val="005D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Halls Creek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Perkins</dc:creator>
  <cp:lastModifiedBy>Admin</cp:lastModifiedBy>
  <cp:revision>5</cp:revision>
  <cp:lastPrinted>2008-02-21T18:39:00Z</cp:lastPrinted>
  <dcterms:created xsi:type="dcterms:W3CDTF">2016-06-15T01:13:00Z</dcterms:created>
  <dcterms:modified xsi:type="dcterms:W3CDTF">2016-06-15T08:25:00Z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